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46E0" w14:textId="2353DDE5" w:rsidR="00183F2C" w:rsidRPr="00090DC7" w:rsidRDefault="00090DC7">
      <w:pPr>
        <w:rPr>
          <w:b/>
          <w:bCs/>
        </w:rPr>
      </w:pPr>
      <w:r w:rsidRPr="00090DC7">
        <w:rPr>
          <w:b/>
          <w:bCs/>
        </w:rPr>
        <w:t>Blackbutt Multipurpose Centre - Operating Manuals</w:t>
      </w:r>
    </w:p>
    <w:p w14:paraId="7A4E6BC8" w14:textId="77777777" w:rsidR="00090DC7" w:rsidRPr="00090DC7" w:rsidRDefault="00090DC7" w:rsidP="00090DC7">
      <w:pPr>
        <w:rPr>
          <w:u w:val="single"/>
        </w:rPr>
      </w:pPr>
      <w:r w:rsidRPr="00090DC7">
        <w:rPr>
          <w:u w:val="single"/>
        </w:rPr>
        <w:t>TV</w:t>
      </w:r>
    </w:p>
    <w:p w14:paraId="2D89CD98" w14:textId="5519A3A5" w:rsidR="00090DC7" w:rsidRPr="00090DC7" w:rsidRDefault="007A37B7" w:rsidP="00090DC7">
      <w:r>
        <w:t>To use the TV, you need</w:t>
      </w:r>
      <w:r w:rsidR="00090DC7" w:rsidRPr="00090DC7">
        <w:t xml:space="preserve"> to cast to it, or plug a computer in via the HDMI cable (which is in the wall box next to the kitchenette - it is not a normal CN meeting room</w:t>
      </w:r>
    </w:p>
    <w:p w14:paraId="1AA11677" w14:textId="77777777" w:rsidR="00090DC7" w:rsidRPr="00090DC7" w:rsidRDefault="00090DC7" w:rsidP="00090DC7">
      <w:pPr>
        <w:rPr>
          <w:u w:val="single"/>
        </w:rPr>
      </w:pPr>
      <w:proofErr w:type="spellStart"/>
      <w:r w:rsidRPr="00090DC7">
        <w:rPr>
          <w:u w:val="single"/>
        </w:rPr>
        <w:t>WiFi</w:t>
      </w:r>
      <w:proofErr w:type="spellEnd"/>
    </w:p>
    <w:p w14:paraId="30E78954" w14:textId="77777777" w:rsidR="00090DC7" w:rsidRPr="00090DC7" w:rsidRDefault="00090DC7" w:rsidP="00090DC7">
      <w:r w:rsidRPr="00090DC7">
        <w:t>CN-Guest is there for visitors/hirers of the room.</w:t>
      </w:r>
    </w:p>
    <w:p w14:paraId="3D8C3AE6" w14:textId="77777777" w:rsidR="00090DC7" w:rsidRPr="00090DC7" w:rsidRDefault="00090DC7" w:rsidP="00090DC7">
      <w:r w:rsidRPr="00090DC7">
        <w:t xml:space="preserve">CN-Corporate is there for staff to log into as normal </w:t>
      </w:r>
    </w:p>
    <w:p w14:paraId="4554E357" w14:textId="77777777" w:rsidR="00090DC7" w:rsidRDefault="00090DC7"/>
    <w:sectPr w:rsidR="00090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C7"/>
    <w:rsid w:val="00090DC7"/>
    <w:rsid w:val="00183F2C"/>
    <w:rsid w:val="001D7A60"/>
    <w:rsid w:val="004D6E55"/>
    <w:rsid w:val="007A37B7"/>
    <w:rsid w:val="00E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A8C1"/>
  <w15:chartTrackingRefBased/>
  <w15:docId w15:val="{E169D062-94BE-4BC1-8C8F-D903A0F6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3AFCFD2171B47966F4179B4217A7E" ma:contentTypeVersion="21" ma:contentTypeDescription="Create a new document." ma:contentTypeScope="" ma:versionID="691cbec04d58d22f72d93914c6dcf291">
  <xsd:schema xmlns:xsd="http://www.w3.org/2001/XMLSchema" xmlns:xs="http://www.w3.org/2001/XMLSchema" xmlns:p="http://schemas.microsoft.com/office/2006/metadata/properties" xmlns:ns1="http://schemas.microsoft.com/sharepoint/v3" xmlns:ns2="15b2e805-730d-4dc8-a61b-1f43329872f3" xmlns:ns3="70db4b71-cffd-4fd8-9880-cb60f5b38e95" targetNamespace="http://schemas.microsoft.com/office/2006/metadata/properties" ma:root="true" ma:fieldsID="f854256025b516214bd1b38f95114b46" ns1:_="" ns2:_="" ns3:_="">
    <xsd:import namespace="http://schemas.microsoft.com/sharepoint/v3"/>
    <xsd:import namespace="15b2e805-730d-4dc8-a61b-1f43329872f3"/>
    <xsd:import namespace="70db4b71-cffd-4fd8-9880-cb60f5b38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e805-730d-4dc8-a61b-1f4332987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decimals="0" ma:format="Dropdown" ma:internalName="Number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573359-04a8-4695-8eb0-c3d4037d9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b4b71-cffd-4fd8-9880-cb60f5b38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894468f-32c3-4395-a547-53c13221eb34}" ma:internalName="TaxCatchAll" ma:showField="CatchAllData" ma:web="70db4b71-cffd-4fd8-9880-cb60f5b38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2e805-730d-4dc8-a61b-1f43329872f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70db4b71-cffd-4fd8-9880-cb60f5b38e95" xsi:nil="true"/>
    <Number xmlns="15b2e805-730d-4dc8-a61b-1f43329872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C1439-D446-4D75-85EF-7EEEA823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2e805-730d-4dc8-a61b-1f43329872f3"/>
    <ds:schemaRef ds:uri="70db4b71-cffd-4fd8-9880-cb60f5b38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267DE-C916-4ABD-A489-FBEB01DC54B8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0db4b71-cffd-4fd8-9880-cb60f5b38e95"/>
    <ds:schemaRef ds:uri="http://purl.org/dc/elements/1.1/"/>
    <ds:schemaRef ds:uri="15b2e805-730d-4dc8-a61b-1f43329872f3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D6D0DC-568D-4C92-BC84-EDD321997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Kerr</dc:creator>
  <cp:keywords/>
  <dc:description/>
  <cp:lastModifiedBy>Sophie Kerr</cp:lastModifiedBy>
  <cp:revision>2</cp:revision>
  <dcterms:created xsi:type="dcterms:W3CDTF">2025-08-22T04:31:00Z</dcterms:created>
  <dcterms:modified xsi:type="dcterms:W3CDTF">2025-08-22T04:40:00Z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0x010100D433AFCFD2171B47966F4179B4217A7E</vt:lpwstr>
  </property>
  <property fmtid="{D5CDD505-2E9C-101B-9397-08002B2CF9AE}" pid="3" name="MediaServiceImageTags">
    <vt:lpwstr/>
  </property>
</Properties>
</file>